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1D0A0D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1D4108" w:rsidRPr="00C0714D">
        <w:rPr>
          <w:rFonts w:ascii="Times New Roman" w:hAnsi="Times New Roman" w:cs="Times New Roman"/>
          <w:sz w:val="28"/>
          <w:szCs w:val="28"/>
        </w:rPr>
        <w:t>Б.</w:t>
      </w:r>
      <w:r w:rsidR="001D4108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D4108" w:rsidRPr="00C071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4108" w:rsidRPr="00C0714D">
        <w:rPr>
          <w:rFonts w:ascii="Times New Roman" w:hAnsi="Times New Roman" w:cs="Times New Roman"/>
          <w:sz w:val="28"/>
          <w:szCs w:val="28"/>
        </w:rPr>
        <w:t>Жолдасбекова</w:t>
      </w:r>
      <w:proofErr w:type="spellEnd"/>
    </w:p>
    <w:p w14:paraId="380F056B" w14:textId="2186044F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D4108">
        <w:rPr>
          <w:rFonts w:ascii="Times New Roman" w:hAnsi="Times New Roman" w:cs="Times New Roman"/>
          <w:sz w:val="28"/>
          <w:szCs w:val="28"/>
        </w:rPr>
        <w:t>___________ 202</w:t>
      </w:r>
      <w:r w:rsidR="0019075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D4108">
        <w:rPr>
          <w:rFonts w:ascii="Times New Roman" w:hAnsi="Times New Roman" w:cs="Times New Roman"/>
          <w:sz w:val="28"/>
          <w:szCs w:val="28"/>
        </w:rPr>
        <w:t xml:space="preserve"> </w:t>
      </w:r>
      <w:r w:rsidR="001D410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D77959" w:rsidRDefault="00BE4F9E" w:rsidP="00C31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 ҰЙЫМДАСТЫРУ</w:t>
      </w:r>
      <w:r w:rsidRPr="00D779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НҰСҚАУЛЫҚ</w:t>
      </w:r>
    </w:p>
    <w:bookmarkEnd w:id="0"/>
    <w:p w14:paraId="35796686" w14:textId="77777777" w:rsidR="00C31619" w:rsidRPr="00D77959" w:rsidRDefault="00C31619" w:rsidP="00C3161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5EEAEA" w14:textId="77777777" w:rsidR="00C31619" w:rsidRPr="00D77959" w:rsidRDefault="00C31619" w:rsidP="00D77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7959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D779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66CA62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рефлексиясы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ойлауын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3B6ECDFF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ізденіс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оқу-танымдық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;;</w:t>
      </w:r>
    </w:p>
    <w:p w14:paraId="24E1728D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саралау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даралау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принциптерін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.</w:t>
      </w:r>
    </w:p>
    <w:p w14:paraId="77F4469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44559516" w14:textId="08067B2F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жарияланымдарды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презентациялар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пікірталастар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22453CA5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жарияланымдарды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презентациялар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пікірталастар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55343CA3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мәтінінің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модельдерді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құрылымдық-семантикалық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прагматикалық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когнитивті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500729FB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мәтіннің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баяндау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пайымдау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;</w:t>
      </w:r>
    </w:p>
    <w:p w14:paraId="3DE26A2F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06B69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 xml:space="preserve">I. СӨЖ </w:t>
      </w:r>
      <w:proofErr w:type="spellStart"/>
      <w:r w:rsidRPr="00D77959">
        <w:rPr>
          <w:rFonts w:ascii="Times New Roman" w:hAnsi="Times New Roman" w:cs="Times New Roman"/>
          <w:b/>
          <w:bCs/>
          <w:sz w:val="24"/>
          <w:szCs w:val="24"/>
        </w:rPr>
        <w:t>мазмұны</w:t>
      </w:r>
      <w:proofErr w:type="spellEnd"/>
      <w:r w:rsidRPr="00D779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F568EC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лексикалық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бекітуге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тапсырмаларының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көпшілігі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оқулықтың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жаттығуларын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эссе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жазуды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СӨЖ-де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дайындауды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.</w:t>
      </w:r>
    </w:p>
    <w:p w14:paraId="73C6EE0A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СӨЖ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керек:</w:t>
      </w:r>
    </w:p>
    <w:p w14:paraId="31A6DA56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* СӨЖ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Кейінірек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тапсырмасы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қабылданбайды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.</w:t>
      </w:r>
    </w:p>
    <w:p w14:paraId="6912F3E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A4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парағының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беттер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рет-ретімен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бекітілуі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керек. Глоссарий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мәтінге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керек. Осы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қанағаттанарлықсыз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бағамен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қайтарылады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.</w:t>
      </w:r>
    </w:p>
    <w:p w14:paraId="1722C207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аласыз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әрқайсыңыз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бетіңізше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59">
        <w:rPr>
          <w:rFonts w:ascii="Times New Roman" w:hAnsi="Times New Roman" w:cs="Times New Roman"/>
          <w:sz w:val="24"/>
          <w:szCs w:val="24"/>
        </w:rPr>
        <w:t>жасасаңыз</w:t>
      </w:r>
      <w:proofErr w:type="spellEnd"/>
      <w:r w:rsidRPr="00D77959">
        <w:rPr>
          <w:rFonts w:ascii="Times New Roman" w:hAnsi="Times New Roman" w:cs="Times New Roman"/>
          <w:sz w:val="24"/>
          <w:szCs w:val="24"/>
        </w:rPr>
        <w:t>.</w:t>
      </w:r>
    </w:p>
    <w:p w14:paraId="27E61434" w14:textId="1CC43961" w:rsidR="00C31619" w:rsidRPr="0015446F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</w:t>
      </w: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959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proofErr w:type="spellEnd"/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D9FC35" w14:textId="340F1F5F" w:rsidR="00C31619" w:rsidRPr="0015446F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3E79AA" w:rsidRPr="001D4108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2E81632C" w:rsidR="003E79AA" w:rsidRPr="00C46D13" w:rsidRDefault="00030BC7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2418" w:type="dxa"/>
          </w:tcPr>
          <w:p w14:paraId="1403AF90" w14:textId="77777777" w:rsidR="003E79AA" w:rsidRPr="002B1451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ED199A1" w14:textId="3D7771B5" w:rsidR="003E79AA" w:rsidRPr="00EC2908" w:rsidRDefault="003E79AA" w:rsidP="00EC290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83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C2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789" w:type="dxa"/>
          </w:tcPr>
          <w:p w14:paraId="3260A8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064AFED4" w14:textId="5B3ACE94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E79AA" w:rsidRPr="001D4108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13058CC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236B0CC8" w:rsidR="003E79AA" w:rsidRPr="00C46D13" w:rsidRDefault="00C46D13" w:rsidP="00FA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2418" w:type="dxa"/>
          </w:tcPr>
          <w:p w14:paraId="324B2CDC" w14:textId="77777777" w:rsidR="003E79AA" w:rsidRPr="00706029" w:rsidRDefault="003E79AA" w:rsidP="003E79AA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8FE95AA" w14:textId="59197A81" w:rsidR="003E79AA" w:rsidRPr="00ED5BE7" w:rsidRDefault="003E79AA" w:rsidP="00C46D1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24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="001A7555">
              <w:rPr>
                <w:rFonts w:ascii="Times New Roman" w:hAnsi="Times New Roman"/>
                <w:lang w:val="en-US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789" w:type="dxa"/>
          </w:tcPr>
          <w:p w14:paraId="48A50C51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3607021" w14:textId="11EA593C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Pre-Intermediat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E79AA" w:rsidRPr="001D4108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56F7A23C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1AAC2420" w14:textId="49D4932F" w:rsidR="003E79AA" w:rsidRPr="001A16D9" w:rsidRDefault="00C3728F" w:rsidP="00C3728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28F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  <w:r w:rsidRPr="00C37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B4B103E" w14:textId="79DAE033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16D9">
              <w:rPr>
                <w:rFonts w:ascii="Times New Roman" w:hAnsi="Times New Roman"/>
                <w:lang w:val="kk-KZ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1789" w:type="dxa"/>
          </w:tcPr>
          <w:p w14:paraId="3AE159F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144D4792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01B950C" w14:textId="3317786E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СӨЖ </w:t>
      </w:r>
      <w:proofErr w:type="spellStart"/>
      <w:r w:rsidRPr="00166A51">
        <w:rPr>
          <w:rFonts w:ascii="Times New Roman" w:hAnsi="Times New Roman" w:cs="Times New Roman"/>
          <w:b/>
          <w:bCs/>
          <w:sz w:val="28"/>
          <w:szCs w:val="28"/>
        </w:rPr>
        <w:t>орындау</w:t>
      </w:r>
      <w:proofErr w:type="spellEnd"/>
      <w:r w:rsidRPr="00166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6A51">
        <w:rPr>
          <w:rFonts w:ascii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8B4BA8" w:rsidRPr="00ED5BE7" w14:paraId="6BF2F187" w14:textId="77777777" w:rsidTr="008B4BA8">
        <w:trPr>
          <w:trHeight w:val="201"/>
        </w:trPr>
        <w:tc>
          <w:tcPr>
            <w:tcW w:w="562" w:type="dxa"/>
          </w:tcPr>
          <w:p w14:paraId="25051B35" w14:textId="1F50E2F1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3AAC440B" w:rsidR="008B4BA8" w:rsidRPr="00030BC7" w:rsidRDefault="00030BC7" w:rsidP="008B4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03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4955" w:type="dxa"/>
          </w:tcPr>
          <w:p w14:paraId="7DFCF293" w14:textId="3CCD8AF8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8B4BA8" w:rsidRPr="00ED5BE7" w14:paraId="12ADA1E5" w14:textId="77777777" w:rsidTr="00B76361">
        <w:tc>
          <w:tcPr>
            <w:tcW w:w="562" w:type="dxa"/>
          </w:tcPr>
          <w:p w14:paraId="5937F236" w14:textId="7D1EE7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1D446C85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4955" w:type="dxa"/>
          </w:tcPr>
          <w:p w14:paraId="79DF9D97" w14:textId="4FCA9977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BA8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B4BA8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8B4BA8" w:rsidRPr="00ED5BE7" w14:paraId="15E020DA" w14:textId="77777777" w:rsidTr="00B76361">
        <w:tc>
          <w:tcPr>
            <w:tcW w:w="562" w:type="dxa"/>
          </w:tcPr>
          <w:p w14:paraId="390BE6A9" w14:textId="25A143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0B301B8B" w:rsidR="008B4BA8" w:rsidRPr="00AE62C7" w:rsidRDefault="00AE62C7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62C7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</w:p>
        </w:tc>
        <w:tc>
          <w:tcPr>
            <w:tcW w:w="4955" w:type="dxa"/>
          </w:tcPr>
          <w:p w14:paraId="4D88D855" w14:textId="53250446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</w:tbl>
    <w:p w14:paraId="79678234" w14:textId="77777777" w:rsidR="00E1565D" w:rsidRDefault="00E15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CEEC2E" w14:textId="70D6BEED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Негізгі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білім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беру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бағдарламасының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деңгейі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 w14:textId="77777777" w:rsidR="00A2165D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198ACB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26EE5561" w14:textId="4D968C09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«____»  ______ 202</w:t>
      </w:r>
      <w:r w:rsidR="001907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</w:t>
      </w:r>
      <w:r w:rsidRPr="00EB4B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204E3698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09607A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70A41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E1229A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CD"/>
    <w:rsid w:val="00030BC7"/>
    <w:rsid w:val="00066A2A"/>
    <w:rsid w:val="00090F36"/>
    <w:rsid w:val="000E724F"/>
    <w:rsid w:val="0015446F"/>
    <w:rsid w:val="00166A51"/>
    <w:rsid w:val="00190754"/>
    <w:rsid w:val="001A16D9"/>
    <w:rsid w:val="001A7555"/>
    <w:rsid w:val="001D4108"/>
    <w:rsid w:val="002641D6"/>
    <w:rsid w:val="00265A30"/>
    <w:rsid w:val="0028575F"/>
    <w:rsid w:val="002B1451"/>
    <w:rsid w:val="003A0229"/>
    <w:rsid w:val="003C4AB5"/>
    <w:rsid w:val="003E79AA"/>
    <w:rsid w:val="004B5D6F"/>
    <w:rsid w:val="00542030"/>
    <w:rsid w:val="00572EF9"/>
    <w:rsid w:val="00586830"/>
    <w:rsid w:val="00597D08"/>
    <w:rsid w:val="005A10EE"/>
    <w:rsid w:val="005D1C79"/>
    <w:rsid w:val="005D7602"/>
    <w:rsid w:val="00621D7B"/>
    <w:rsid w:val="006A1F25"/>
    <w:rsid w:val="00706029"/>
    <w:rsid w:val="007C43AD"/>
    <w:rsid w:val="008B4BA8"/>
    <w:rsid w:val="008B68B6"/>
    <w:rsid w:val="008E09E6"/>
    <w:rsid w:val="009502CD"/>
    <w:rsid w:val="0097715A"/>
    <w:rsid w:val="009C08EC"/>
    <w:rsid w:val="00A2165D"/>
    <w:rsid w:val="00A34517"/>
    <w:rsid w:val="00AE62C7"/>
    <w:rsid w:val="00AF2C5E"/>
    <w:rsid w:val="00B67A03"/>
    <w:rsid w:val="00B75EE5"/>
    <w:rsid w:val="00BE4F9E"/>
    <w:rsid w:val="00C31619"/>
    <w:rsid w:val="00C3728F"/>
    <w:rsid w:val="00C46D13"/>
    <w:rsid w:val="00CB3294"/>
    <w:rsid w:val="00CB4951"/>
    <w:rsid w:val="00D05DE6"/>
    <w:rsid w:val="00D77959"/>
    <w:rsid w:val="00D9034F"/>
    <w:rsid w:val="00DD0E1E"/>
    <w:rsid w:val="00DD12EF"/>
    <w:rsid w:val="00E1565D"/>
    <w:rsid w:val="00E55A22"/>
    <w:rsid w:val="00E9561F"/>
    <w:rsid w:val="00EB4BBE"/>
    <w:rsid w:val="00EC2908"/>
    <w:rsid w:val="00F12C25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Факультеттің әдістемелік бюросымен келісілген</vt:lpstr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ACER</cp:lastModifiedBy>
  <cp:revision>3</cp:revision>
  <dcterms:created xsi:type="dcterms:W3CDTF">2025-09-24T05:47:00Z</dcterms:created>
  <dcterms:modified xsi:type="dcterms:W3CDTF">2025-09-24T05:48:00Z</dcterms:modified>
</cp:coreProperties>
</file>